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C" w:rsidRPr="006954BE" w:rsidRDefault="006972AC" w:rsidP="006972AC">
      <w:pPr>
        <w:spacing w:before="74"/>
        <w:ind w:left="1396" w:right="1526"/>
        <w:jc w:val="center"/>
        <w:rPr>
          <w:b/>
          <w:sz w:val="28"/>
        </w:rPr>
      </w:pPr>
      <w:r w:rsidRPr="006954BE">
        <w:rPr>
          <w:b/>
          <w:spacing w:val="-2"/>
          <w:sz w:val="28"/>
        </w:rPr>
        <w:t>Информация</w:t>
      </w:r>
    </w:p>
    <w:p w:rsidR="006972AC" w:rsidRPr="006954BE" w:rsidRDefault="006972AC" w:rsidP="006972AC">
      <w:pPr>
        <w:spacing w:before="50" w:line="276" w:lineRule="auto"/>
        <w:ind w:left="1389" w:right="1526"/>
        <w:jc w:val="center"/>
        <w:rPr>
          <w:b/>
          <w:sz w:val="28"/>
        </w:rPr>
      </w:pPr>
      <w:r w:rsidRPr="006954BE">
        <w:rPr>
          <w:b/>
          <w:sz w:val="28"/>
        </w:rPr>
        <w:t>об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исполнении</w:t>
      </w:r>
      <w:r w:rsidRPr="006954BE">
        <w:rPr>
          <w:b/>
          <w:spacing w:val="-9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8"/>
          <w:sz w:val="28"/>
        </w:rPr>
        <w:t xml:space="preserve"> Горловка</w:t>
      </w:r>
      <w:r w:rsidRPr="006954BE">
        <w:rPr>
          <w:b/>
          <w:sz w:val="28"/>
        </w:rPr>
        <w:t xml:space="preserve"> Донецкой Народной Республики</w:t>
      </w:r>
    </w:p>
    <w:p w:rsidR="006972AC" w:rsidRPr="006954BE" w:rsidRDefault="006972AC" w:rsidP="006972AC">
      <w:pPr>
        <w:spacing w:line="321" w:lineRule="exact"/>
        <w:ind w:left="1466" w:right="1526"/>
        <w:jc w:val="center"/>
        <w:rPr>
          <w:b/>
          <w:sz w:val="28"/>
        </w:rPr>
      </w:pPr>
      <w:r w:rsidRPr="006954BE">
        <w:rPr>
          <w:b/>
          <w:sz w:val="28"/>
        </w:rPr>
        <w:t>по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состоянию</w:t>
      </w:r>
      <w:r w:rsidRPr="006954BE">
        <w:rPr>
          <w:b/>
          <w:spacing w:val="-4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1"/>
          <w:sz w:val="28"/>
        </w:rPr>
        <w:t xml:space="preserve"> </w:t>
      </w:r>
      <w:r w:rsidR="00D14BB0">
        <w:rPr>
          <w:b/>
          <w:sz w:val="28"/>
        </w:rPr>
        <w:t>ноябрь</w:t>
      </w:r>
      <w:r w:rsidRPr="006954BE">
        <w:rPr>
          <w:b/>
          <w:spacing w:val="-4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6972AC" w:rsidRPr="006954BE" w:rsidRDefault="006972AC" w:rsidP="006972AC">
      <w:pPr>
        <w:pStyle w:val="a3"/>
        <w:rPr>
          <w:b/>
        </w:rPr>
      </w:pPr>
    </w:p>
    <w:p w:rsidR="006972AC" w:rsidRDefault="006972AC" w:rsidP="006972AC">
      <w:pPr>
        <w:pStyle w:val="a3"/>
        <w:spacing w:before="145"/>
        <w:rPr>
          <w:b/>
        </w:rPr>
      </w:pPr>
    </w:p>
    <w:p w:rsidR="00D14BB0" w:rsidRPr="006954BE" w:rsidRDefault="00D14BB0" w:rsidP="006972AC">
      <w:pPr>
        <w:pStyle w:val="a3"/>
        <w:spacing w:before="145"/>
        <w:rPr>
          <w:b/>
        </w:rPr>
      </w:pPr>
      <w:bookmarkStart w:id="0" w:name="_GoBack"/>
      <w:bookmarkEnd w:id="0"/>
    </w:p>
    <w:p w:rsidR="00916168" w:rsidRPr="006954BE" w:rsidRDefault="00916168" w:rsidP="00916168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 w:rsidRPr="006954BE">
        <w:rPr>
          <w:spacing w:val="-2"/>
        </w:rPr>
        <w:t>Исполнение</w:t>
      </w:r>
      <w:r w:rsidRPr="006954BE">
        <w:tab/>
      </w:r>
      <w:r w:rsidRPr="006954BE">
        <w:rPr>
          <w:spacing w:val="-2"/>
        </w:rPr>
        <w:t>бюджета</w:t>
      </w:r>
      <w:r w:rsidRPr="006954BE">
        <w:tab/>
      </w:r>
      <w:r w:rsidRPr="006954BE">
        <w:rPr>
          <w:spacing w:val="-2"/>
        </w:rPr>
        <w:t>городского</w:t>
      </w:r>
      <w:r w:rsidRPr="006954BE">
        <w:tab/>
      </w:r>
      <w:r w:rsidRPr="006954BE">
        <w:rPr>
          <w:spacing w:val="-2"/>
        </w:rPr>
        <w:t>округа</w:t>
      </w:r>
      <w:r w:rsidRPr="006954BE">
        <w:tab/>
        <w:t xml:space="preserve">Горловка </w:t>
      </w:r>
      <w:r w:rsidRPr="006954BE">
        <w:tab/>
      </w:r>
      <w:r w:rsidRPr="006954BE">
        <w:rPr>
          <w:spacing w:val="-2"/>
        </w:rPr>
        <w:t>Донецкой</w:t>
      </w:r>
      <w:r w:rsidRPr="006954BE">
        <w:tab/>
      </w:r>
      <w:r w:rsidRPr="006954BE">
        <w:rPr>
          <w:spacing w:val="-2"/>
        </w:rPr>
        <w:t xml:space="preserve">Народной </w:t>
      </w:r>
      <w:r w:rsidRPr="006954BE">
        <w:t>Республики на 1 ноября 2024 года характеризуется следующими показателями:</w:t>
      </w:r>
    </w:p>
    <w:p w:rsidR="00916168" w:rsidRPr="006954BE" w:rsidRDefault="00916168" w:rsidP="00916168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 w:rsidRPr="006954BE">
        <w:rPr>
          <w:sz w:val="28"/>
        </w:rPr>
        <w:t>объем</w:t>
      </w:r>
      <w:r w:rsidRPr="006954BE">
        <w:rPr>
          <w:spacing w:val="-9"/>
          <w:sz w:val="28"/>
        </w:rPr>
        <w:t xml:space="preserve"> </w:t>
      </w:r>
      <w:r w:rsidRPr="006954BE">
        <w:rPr>
          <w:sz w:val="28"/>
        </w:rPr>
        <w:t>поступивших</w:t>
      </w:r>
      <w:r w:rsidRPr="006954BE">
        <w:rPr>
          <w:spacing w:val="-1"/>
          <w:sz w:val="28"/>
        </w:rPr>
        <w:t xml:space="preserve"> </w:t>
      </w:r>
      <w:r w:rsidRPr="006954BE">
        <w:rPr>
          <w:sz w:val="28"/>
        </w:rPr>
        <w:t>доходов</w:t>
      </w:r>
      <w:r w:rsidRPr="006954BE">
        <w:rPr>
          <w:spacing w:val="-7"/>
          <w:sz w:val="28"/>
        </w:rPr>
        <w:t xml:space="preserve"> 2 493 257,25059</w:t>
      </w:r>
      <w:r w:rsidRPr="006954BE">
        <w:rPr>
          <w:spacing w:val="62"/>
          <w:sz w:val="28"/>
        </w:rPr>
        <w:t xml:space="preserve"> </w:t>
      </w:r>
      <w:r w:rsidRPr="006954BE">
        <w:rPr>
          <w:sz w:val="28"/>
        </w:rPr>
        <w:t>тыс.</w:t>
      </w:r>
      <w:r w:rsidRPr="006954BE">
        <w:rPr>
          <w:spacing w:val="-3"/>
          <w:sz w:val="28"/>
        </w:rPr>
        <w:t xml:space="preserve"> </w:t>
      </w:r>
      <w:r w:rsidRPr="006954BE">
        <w:rPr>
          <w:spacing w:val="-2"/>
          <w:sz w:val="28"/>
        </w:rPr>
        <w:t>рублей;</w:t>
      </w:r>
    </w:p>
    <w:p w:rsidR="006972AC" w:rsidRPr="006954BE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 w:rsidRPr="006954BE">
        <w:rPr>
          <w:sz w:val="28"/>
        </w:rPr>
        <w:t>кассовое</w:t>
      </w:r>
      <w:r w:rsidRPr="006954BE">
        <w:rPr>
          <w:spacing w:val="-9"/>
          <w:sz w:val="28"/>
        </w:rPr>
        <w:t xml:space="preserve"> </w:t>
      </w:r>
      <w:r w:rsidRPr="006954BE">
        <w:rPr>
          <w:sz w:val="28"/>
        </w:rPr>
        <w:t>исполнение</w:t>
      </w:r>
      <w:r w:rsidRPr="006954BE">
        <w:rPr>
          <w:spacing w:val="-4"/>
          <w:sz w:val="28"/>
        </w:rPr>
        <w:t xml:space="preserve"> </w:t>
      </w:r>
      <w:r w:rsidRPr="006954BE">
        <w:rPr>
          <w:sz w:val="28"/>
        </w:rPr>
        <w:t>расходов</w:t>
      </w:r>
      <w:r w:rsidRPr="006954BE">
        <w:rPr>
          <w:spacing w:val="-9"/>
          <w:sz w:val="28"/>
        </w:rPr>
        <w:t xml:space="preserve">  </w:t>
      </w:r>
      <w:r w:rsidR="00916168" w:rsidRPr="006954BE">
        <w:rPr>
          <w:spacing w:val="-7"/>
          <w:sz w:val="28"/>
        </w:rPr>
        <w:t xml:space="preserve">2 229 379,68603 </w:t>
      </w:r>
      <w:r w:rsidRPr="006954BE">
        <w:rPr>
          <w:spacing w:val="-7"/>
          <w:sz w:val="28"/>
        </w:rPr>
        <w:t>тыс</w:t>
      </w:r>
      <w:r w:rsidRPr="006954BE">
        <w:rPr>
          <w:sz w:val="28"/>
        </w:rPr>
        <w:t>.</w:t>
      </w:r>
      <w:r w:rsidRPr="006954BE">
        <w:rPr>
          <w:spacing w:val="-9"/>
          <w:sz w:val="28"/>
        </w:rPr>
        <w:t xml:space="preserve"> </w:t>
      </w:r>
      <w:r w:rsidRPr="006954BE">
        <w:rPr>
          <w:spacing w:val="-2"/>
          <w:sz w:val="28"/>
        </w:rPr>
        <w:t>рублей;</w:t>
      </w:r>
    </w:p>
    <w:p w:rsidR="006972AC" w:rsidRPr="006954BE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 w:rsidRPr="006954BE">
        <w:rPr>
          <w:sz w:val="28"/>
        </w:rPr>
        <w:t>дефицит</w:t>
      </w:r>
      <w:r w:rsidRPr="006954BE">
        <w:rPr>
          <w:spacing w:val="-5"/>
          <w:sz w:val="28"/>
        </w:rPr>
        <w:t xml:space="preserve"> </w:t>
      </w:r>
      <w:r w:rsidRPr="006954BE">
        <w:rPr>
          <w:sz w:val="28"/>
        </w:rPr>
        <w:t>0,0000</w:t>
      </w:r>
      <w:r w:rsidRPr="006954BE">
        <w:rPr>
          <w:spacing w:val="-3"/>
          <w:sz w:val="28"/>
        </w:rPr>
        <w:t xml:space="preserve"> </w:t>
      </w:r>
      <w:r w:rsidRPr="006954BE">
        <w:rPr>
          <w:sz w:val="28"/>
        </w:rPr>
        <w:t>тыс.</w:t>
      </w:r>
      <w:r w:rsidRPr="006954BE">
        <w:rPr>
          <w:spacing w:val="-5"/>
          <w:sz w:val="28"/>
        </w:rPr>
        <w:t xml:space="preserve"> </w:t>
      </w:r>
      <w:r w:rsidRPr="006954BE">
        <w:rPr>
          <w:spacing w:val="-2"/>
          <w:sz w:val="28"/>
        </w:rPr>
        <w:t>рублей.</w:t>
      </w:r>
    </w:p>
    <w:p w:rsidR="006972AC" w:rsidRPr="006954BE" w:rsidRDefault="006972AC" w:rsidP="006972AC">
      <w:pPr>
        <w:pStyle w:val="a3"/>
      </w:pPr>
    </w:p>
    <w:p w:rsidR="00D14BB0" w:rsidRDefault="00D14BB0" w:rsidP="00A71267">
      <w:pPr>
        <w:tabs>
          <w:tab w:val="left" w:pos="9628"/>
        </w:tabs>
        <w:ind w:left="2774"/>
        <w:jc w:val="both"/>
        <w:rPr>
          <w:b/>
          <w:sz w:val="28"/>
        </w:rPr>
      </w:pPr>
    </w:p>
    <w:p w:rsidR="006972AC" w:rsidRPr="006954BE" w:rsidRDefault="006972AC" w:rsidP="00A71267">
      <w:pPr>
        <w:tabs>
          <w:tab w:val="left" w:pos="9628"/>
        </w:tabs>
        <w:ind w:left="2774"/>
        <w:jc w:val="both"/>
        <w:rPr>
          <w:b/>
          <w:sz w:val="28"/>
        </w:rPr>
      </w:pPr>
    </w:p>
    <w:p w:rsidR="00916168" w:rsidRPr="006954BE" w:rsidRDefault="00916168" w:rsidP="00916168">
      <w:pPr>
        <w:spacing w:before="50" w:line="276" w:lineRule="auto"/>
        <w:ind w:left="1389" w:right="1526"/>
        <w:jc w:val="center"/>
        <w:rPr>
          <w:b/>
          <w:sz w:val="28"/>
        </w:rPr>
      </w:pPr>
      <w:r w:rsidRPr="006954BE">
        <w:rPr>
          <w:b/>
          <w:sz w:val="28"/>
        </w:rPr>
        <w:t>Доходы</w:t>
      </w:r>
      <w:r w:rsidRPr="006954BE">
        <w:rPr>
          <w:b/>
          <w:spacing w:val="-9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4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pacing w:val="-8"/>
          <w:sz w:val="28"/>
        </w:rPr>
        <w:t>Горловка</w:t>
      </w:r>
      <w:r w:rsidRPr="006954BE">
        <w:rPr>
          <w:b/>
          <w:sz w:val="28"/>
        </w:rPr>
        <w:t xml:space="preserve"> </w:t>
      </w:r>
      <w:proofErr w:type="gramStart"/>
      <w:r w:rsidRPr="006954BE">
        <w:rPr>
          <w:b/>
          <w:sz w:val="28"/>
        </w:rPr>
        <w:t>Донецкой</w:t>
      </w:r>
      <w:proofErr w:type="gramEnd"/>
      <w:r w:rsidRPr="006954BE">
        <w:rPr>
          <w:b/>
          <w:sz w:val="28"/>
        </w:rPr>
        <w:t xml:space="preserve"> </w:t>
      </w:r>
    </w:p>
    <w:p w:rsidR="00916168" w:rsidRPr="006954BE" w:rsidRDefault="00916168" w:rsidP="00916168">
      <w:pPr>
        <w:spacing w:before="50" w:line="276" w:lineRule="auto"/>
        <w:ind w:left="1389" w:right="1526"/>
        <w:jc w:val="center"/>
        <w:rPr>
          <w:b/>
          <w:sz w:val="28"/>
        </w:rPr>
      </w:pPr>
      <w:r w:rsidRPr="006954BE">
        <w:rPr>
          <w:b/>
          <w:sz w:val="28"/>
        </w:rPr>
        <w:t>Народной Республики</w:t>
      </w:r>
    </w:p>
    <w:p w:rsidR="00916168" w:rsidRPr="006954BE" w:rsidRDefault="00916168" w:rsidP="00916168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 w:rsidRPr="006954BE">
        <w:t>По состоянию на 1 ноября 2024 года при утвержденных плановых назначениях     3 338 532,92280 тыс. рублей в бюджет городского округа Горловка Донецкой Народной Республики поступили доходы в сумме</w:t>
      </w:r>
      <w:r w:rsidRPr="006954BE">
        <w:rPr>
          <w:spacing w:val="80"/>
        </w:rPr>
        <w:t xml:space="preserve"> </w:t>
      </w:r>
      <w:r w:rsidRPr="006954BE">
        <w:t xml:space="preserve">2 493 257,25059 тыс. рублей, годовые плановые назначения исполнены на </w:t>
      </w:r>
      <w:r w:rsidRPr="006954BE">
        <w:rPr>
          <w:b/>
        </w:rPr>
        <w:t>74,7 %.</w:t>
      </w:r>
    </w:p>
    <w:p w:rsidR="00916168" w:rsidRPr="006954BE" w:rsidRDefault="00916168" w:rsidP="00916168">
      <w:pPr>
        <w:spacing w:before="1"/>
        <w:ind w:left="907"/>
        <w:rPr>
          <w:b/>
          <w:sz w:val="28"/>
        </w:rPr>
      </w:pPr>
    </w:p>
    <w:p w:rsidR="00916168" w:rsidRPr="006954BE" w:rsidRDefault="00916168" w:rsidP="00916168">
      <w:pPr>
        <w:spacing w:before="1"/>
        <w:ind w:left="907"/>
        <w:rPr>
          <w:b/>
          <w:sz w:val="28"/>
        </w:rPr>
      </w:pPr>
      <w:r w:rsidRPr="006954BE">
        <w:rPr>
          <w:b/>
          <w:sz w:val="28"/>
        </w:rPr>
        <w:t>Анализ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исполнения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по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доходам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pacing w:val="-2"/>
          <w:sz w:val="28"/>
        </w:rPr>
        <w:t xml:space="preserve">Горловка </w:t>
      </w:r>
    </w:p>
    <w:p w:rsidR="00916168" w:rsidRPr="006954BE" w:rsidRDefault="00916168" w:rsidP="00916168">
      <w:pPr>
        <w:spacing w:before="48"/>
        <w:ind w:left="573"/>
        <w:jc w:val="center"/>
        <w:rPr>
          <w:b/>
          <w:sz w:val="28"/>
        </w:rPr>
      </w:pPr>
      <w:r w:rsidRPr="006954BE">
        <w:rPr>
          <w:b/>
          <w:sz w:val="28"/>
        </w:rPr>
        <w:t>на 1 ноября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916168" w:rsidRPr="006954BE" w:rsidRDefault="00916168" w:rsidP="00916168">
      <w:pPr>
        <w:pStyle w:val="a3"/>
        <w:spacing w:before="52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6954BE" w:rsidRPr="006954BE" w:rsidTr="00916168">
        <w:trPr>
          <w:trHeight w:val="966"/>
          <w:tblHeader/>
        </w:trPr>
        <w:tc>
          <w:tcPr>
            <w:tcW w:w="5072" w:type="dxa"/>
          </w:tcPr>
          <w:p w:rsidR="00916168" w:rsidRPr="006954BE" w:rsidRDefault="00916168" w:rsidP="00384E5B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 w:rsidRPr="006954BE"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916168" w:rsidRPr="006954BE" w:rsidRDefault="00916168" w:rsidP="00384E5B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План на 2024</w:t>
            </w:r>
            <w:r w:rsidRPr="006954BE">
              <w:rPr>
                <w:b/>
                <w:spacing w:val="-11"/>
                <w:sz w:val="28"/>
              </w:rPr>
              <w:t xml:space="preserve"> </w:t>
            </w:r>
            <w:r w:rsidRPr="006954BE">
              <w:rPr>
                <w:b/>
                <w:sz w:val="28"/>
              </w:rPr>
              <w:t>год,</w:t>
            </w:r>
            <w:r w:rsidRPr="006954BE">
              <w:rPr>
                <w:b/>
                <w:spacing w:val="40"/>
                <w:sz w:val="28"/>
              </w:rPr>
              <w:t xml:space="preserve"> </w:t>
            </w:r>
            <w:r w:rsidRPr="006954BE">
              <w:rPr>
                <w:b/>
                <w:sz w:val="28"/>
              </w:rPr>
              <w:t>тыс.</w:t>
            </w:r>
          </w:p>
          <w:p w:rsidR="00916168" w:rsidRPr="006954BE" w:rsidRDefault="00916168" w:rsidP="00384E5B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 w:rsidRPr="006954BE"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916168" w:rsidRPr="006954BE" w:rsidRDefault="00916168" w:rsidP="00384E5B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Исполнено</w:t>
            </w:r>
            <w:r w:rsidRPr="006954BE">
              <w:rPr>
                <w:b/>
                <w:spacing w:val="-18"/>
                <w:sz w:val="28"/>
              </w:rPr>
              <w:t xml:space="preserve"> </w:t>
            </w:r>
            <w:r w:rsidRPr="006954BE">
              <w:rPr>
                <w:b/>
                <w:sz w:val="28"/>
              </w:rPr>
              <w:t xml:space="preserve">на </w:t>
            </w:r>
            <w:r w:rsidRPr="006954BE">
              <w:rPr>
                <w:b/>
                <w:spacing w:val="-2"/>
                <w:sz w:val="28"/>
              </w:rPr>
              <w:t>01.11.2024,</w:t>
            </w:r>
          </w:p>
          <w:p w:rsidR="00916168" w:rsidRPr="006954BE" w:rsidRDefault="00916168" w:rsidP="00384E5B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тыс.</w:t>
            </w:r>
            <w:r w:rsidRPr="006954BE">
              <w:rPr>
                <w:b/>
                <w:spacing w:val="-3"/>
                <w:sz w:val="28"/>
              </w:rPr>
              <w:t xml:space="preserve"> </w:t>
            </w:r>
            <w:r w:rsidRPr="006954BE"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916168" w:rsidRPr="006954BE" w:rsidRDefault="00916168" w:rsidP="00384E5B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916168" w:rsidRPr="006954BE" w:rsidRDefault="00916168" w:rsidP="00384E5B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 w:rsidRPr="006954BE">
              <w:rPr>
                <w:b/>
                <w:spacing w:val="-10"/>
                <w:sz w:val="28"/>
              </w:rPr>
              <w:t>%</w:t>
            </w:r>
          </w:p>
        </w:tc>
      </w:tr>
      <w:tr w:rsidR="006954BE" w:rsidRPr="006954BE" w:rsidTr="00916168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916168" w:rsidRPr="006954BE" w:rsidRDefault="00916168" w:rsidP="00384E5B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ИТОГО</w:t>
            </w:r>
            <w:r w:rsidRPr="006954BE">
              <w:rPr>
                <w:b/>
                <w:spacing w:val="-5"/>
                <w:sz w:val="28"/>
              </w:rPr>
              <w:t xml:space="preserve"> </w:t>
            </w:r>
            <w:r w:rsidRPr="006954BE"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16168" w:rsidRPr="006954BE" w:rsidRDefault="00916168" w:rsidP="00384E5B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6954BE">
              <w:rPr>
                <w:b/>
                <w:sz w:val="28"/>
                <w:szCs w:val="28"/>
              </w:rPr>
              <w:t>3 338 532,92280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916168" w:rsidRPr="006954BE" w:rsidRDefault="00916168" w:rsidP="00384E5B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 w:rsidRPr="006954BE">
              <w:rPr>
                <w:b/>
                <w:sz w:val="28"/>
                <w:szCs w:val="28"/>
              </w:rPr>
              <w:t>2 493 257,25059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74,7</w:t>
            </w:r>
          </w:p>
        </w:tc>
      </w:tr>
      <w:tr w:rsidR="006954BE" w:rsidRPr="006954BE" w:rsidTr="00916168">
        <w:trPr>
          <w:trHeight w:val="983"/>
        </w:trPr>
        <w:tc>
          <w:tcPr>
            <w:tcW w:w="5072" w:type="dxa"/>
            <w:tcBorders>
              <w:bottom w:val="nil"/>
            </w:tcBorders>
          </w:tcPr>
          <w:p w:rsidR="00916168" w:rsidRPr="006954BE" w:rsidRDefault="00916168" w:rsidP="00916168">
            <w:pPr>
              <w:pStyle w:val="TableParagraph"/>
              <w:spacing w:before="2"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Налог на доходы физических лиц с доходов,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источником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которых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исчисление и уплата налога осуществляются в соответствии со статьями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227,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227.1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и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228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Налогового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кодекса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Федерации,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а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 xml:space="preserve">также доходов от долевого участия в </w:t>
            </w:r>
            <w:r w:rsidRPr="006954BE">
              <w:rPr>
                <w:sz w:val="28"/>
              </w:rPr>
              <w:lastRenderedPageBreak/>
              <w:t>организации, полученных в виде</w:t>
            </w:r>
          </w:p>
          <w:p w:rsidR="00916168" w:rsidRPr="006954BE" w:rsidRDefault="00916168" w:rsidP="00916168">
            <w:pPr>
              <w:pStyle w:val="TableParagraph"/>
              <w:spacing w:before="2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дивидендов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(сумма платежа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(перерасчеты,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недоимка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10"/>
                <w:sz w:val="28"/>
              </w:rPr>
              <w:t>и</w:t>
            </w:r>
            <w:proofErr w:type="gramEnd"/>
          </w:p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задолженность по соответствующему платежу,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том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числе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right="5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305 513,01814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518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Налог на доходы физических лиц с доходов,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полученных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от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осуществления деятельности физическими лицами,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 w:right="52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зарегистрированными</w:t>
            </w:r>
            <w:proofErr w:type="gramEnd"/>
            <w:r w:rsidRPr="006954BE">
              <w:rPr>
                <w:sz w:val="28"/>
              </w:rPr>
              <w:t xml:space="preserve"> в качестве индивидуальных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со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статьей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227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321" w:lineRule="exact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платежу,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том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числе</w:t>
            </w:r>
            <w:r w:rsidRPr="006954BE">
              <w:rPr>
                <w:spacing w:val="-2"/>
                <w:sz w:val="28"/>
              </w:rPr>
              <w:t xml:space="preserve"> </w:t>
            </w:r>
            <w:proofErr w:type="gramStart"/>
            <w:r w:rsidRPr="006954BE">
              <w:rPr>
                <w:sz w:val="28"/>
              </w:rPr>
              <w:t>по</w:t>
            </w:r>
            <w:proofErr w:type="gramEnd"/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4 038,50045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318,6</w:t>
            </w:r>
          </w:p>
        </w:tc>
      </w:tr>
      <w:tr w:rsidR="006954BE" w:rsidRPr="006954BE" w:rsidTr="00384E5B">
        <w:trPr>
          <w:trHeight w:val="3392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2 544,67821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3392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1,54042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2958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lastRenderedPageBreak/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1 187,63485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333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(сумма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платежа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числе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4"/>
                <w:sz w:val="28"/>
              </w:rPr>
              <w:t xml:space="preserve"> </w:t>
            </w:r>
            <w:proofErr w:type="gramStart"/>
            <w:r w:rsidRPr="006954BE">
              <w:rPr>
                <w:spacing w:val="-2"/>
                <w:sz w:val="28"/>
              </w:rPr>
              <w:t>отмененному</w:t>
            </w:r>
            <w:proofErr w:type="gramEnd"/>
            <w:r w:rsidRPr="006954BE"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1 436,51880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439,5</w:t>
            </w:r>
          </w:p>
        </w:tc>
      </w:tr>
      <w:tr w:rsidR="006954BE" w:rsidRPr="006954BE" w:rsidTr="00384E5B">
        <w:trPr>
          <w:trHeight w:val="296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r w:rsidRPr="006954BE"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превышающей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650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000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рублей)</w:t>
            </w:r>
          </w:p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(сумма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платежа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(перерасчеты,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недоимка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370" w:lineRule="atLeast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и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задолженность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15"/>
                <w:sz w:val="28"/>
              </w:rPr>
              <w:t xml:space="preserve"> </w:t>
            </w:r>
            <w:r w:rsidRPr="006954BE"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5 964,68335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3059,1</w:t>
            </w:r>
          </w:p>
        </w:tc>
      </w:tr>
      <w:tr w:rsidR="006954BE" w:rsidRPr="006954BE" w:rsidTr="00384E5B">
        <w:trPr>
          <w:trHeight w:val="1849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Доходы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от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уплаты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акцизов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на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дизельное топливо, подлежащие распределению</w:t>
            </w:r>
          </w:p>
          <w:p w:rsidR="00916168" w:rsidRPr="006954BE" w:rsidRDefault="00916168" w:rsidP="00916168">
            <w:pPr>
              <w:pStyle w:val="TableParagraph"/>
              <w:spacing w:line="321" w:lineRule="exact"/>
              <w:ind w:left="18"/>
              <w:rPr>
                <w:sz w:val="28"/>
              </w:rPr>
            </w:pPr>
            <w:r w:rsidRPr="006954BE">
              <w:rPr>
                <w:sz w:val="28"/>
              </w:rPr>
              <w:t>между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бюджетами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субъектов</w:t>
            </w:r>
          </w:p>
          <w:p w:rsidR="00916168" w:rsidRPr="006954BE" w:rsidRDefault="00916168" w:rsidP="00916168">
            <w:pPr>
              <w:pStyle w:val="TableParagraph"/>
              <w:spacing w:before="2"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Российской Федерации и местными бюджетами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с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учетом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установленных дифференцированных нормативов отчислений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местные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бюджеты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(по нормативам, установленным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before="1"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федеральным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законом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о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916168" w:rsidRPr="006954BE" w:rsidRDefault="00916168" w:rsidP="00916168">
            <w:pPr>
              <w:pStyle w:val="TableParagraph"/>
              <w:spacing w:before="2" w:line="370" w:lineRule="atLeast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6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5 596,54836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88,9</w:t>
            </w:r>
          </w:p>
        </w:tc>
      </w:tr>
      <w:tr w:rsidR="006954BE" w:rsidRPr="006954BE" w:rsidTr="00384E5B">
        <w:trPr>
          <w:trHeight w:val="518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Доходы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от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уплаты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акцизов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на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 w:rsidRPr="006954BE">
              <w:rPr>
                <w:sz w:val="28"/>
              </w:rPr>
              <w:t>инжекторных</w:t>
            </w:r>
            <w:proofErr w:type="spellEnd"/>
            <w:r w:rsidRPr="006954BE">
              <w:rPr>
                <w:sz w:val="28"/>
              </w:rPr>
              <w:t>) двигателей, подлежащие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распределению между бюджетами субъектов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Федерации</w:t>
            </w:r>
            <w:r w:rsidRPr="006954BE">
              <w:rPr>
                <w:spacing w:val="-15"/>
                <w:sz w:val="28"/>
              </w:rPr>
              <w:t xml:space="preserve"> </w:t>
            </w:r>
            <w:r w:rsidRPr="006954BE">
              <w:rPr>
                <w:sz w:val="28"/>
              </w:rPr>
              <w:t>и местными бюджетами с учетом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 w:right="400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установленных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before="1"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установленным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федеральным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законом</w:t>
            </w:r>
            <w:r w:rsidRPr="006954BE">
              <w:rPr>
                <w:spacing w:val="-15"/>
                <w:sz w:val="28"/>
              </w:rPr>
              <w:t xml:space="preserve"> </w:t>
            </w:r>
            <w:r w:rsidRPr="006954BE"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16168" w:rsidRPr="006954BE" w:rsidRDefault="00916168" w:rsidP="00916168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субъектов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32,30570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107,7</w:t>
            </w:r>
          </w:p>
        </w:tc>
      </w:tr>
      <w:tr w:rsidR="006954BE" w:rsidRPr="006954BE" w:rsidTr="00384E5B">
        <w:trPr>
          <w:trHeight w:val="4443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Доходы</w:t>
            </w:r>
            <w:r w:rsidRPr="006954BE">
              <w:rPr>
                <w:spacing w:val="-4"/>
                <w:sz w:val="28"/>
              </w:rPr>
              <w:t xml:space="preserve"> </w:t>
            </w:r>
            <w:r w:rsidRPr="006954BE">
              <w:rPr>
                <w:sz w:val="28"/>
              </w:rPr>
              <w:t>от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уплаты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акцизов</w:t>
            </w:r>
            <w:r w:rsidRPr="006954BE">
              <w:rPr>
                <w:spacing w:val="-4"/>
                <w:sz w:val="28"/>
              </w:rPr>
              <w:t xml:space="preserve"> </w:t>
            </w:r>
            <w:proofErr w:type="gramStart"/>
            <w:r w:rsidRPr="006954BE">
              <w:rPr>
                <w:spacing w:val="-5"/>
                <w:sz w:val="28"/>
              </w:rPr>
              <w:t>на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before="48"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автомобильный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бензин,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 w:right="400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установленных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установленным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федеральным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законом</w:t>
            </w:r>
            <w:r w:rsidRPr="006954BE">
              <w:rPr>
                <w:spacing w:val="-15"/>
                <w:sz w:val="28"/>
              </w:rPr>
              <w:t xml:space="preserve"> </w:t>
            </w:r>
            <w:r w:rsidRPr="006954BE"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субъектов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6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5 802,71828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88,9</w:t>
            </w:r>
          </w:p>
        </w:tc>
      </w:tr>
      <w:tr w:rsidR="006954BE" w:rsidRPr="006954BE" w:rsidTr="00384E5B">
        <w:trPr>
          <w:trHeight w:val="127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Федерации</w:t>
            </w:r>
            <w:r w:rsidRPr="006954BE">
              <w:rPr>
                <w:spacing w:val="-15"/>
                <w:sz w:val="28"/>
              </w:rPr>
              <w:t xml:space="preserve"> </w:t>
            </w:r>
            <w:r w:rsidRPr="006954BE">
              <w:rPr>
                <w:sz w:val="28"/>
              </w:rPr>
              <w:t>и местными бюджетами с учетом</w:t>
            </w:r>
          </w:p>
          <w:p w:rsidR="00916168" w:rsidRPr="006954BE" w:rsidRDefault="00916168" w:rsidP="00916168">
            <w:pPr>
              <w:pStyle w:val="TableParagraph"/>
              <w:spacing w:before="2"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установленных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дифференцированных</w:t>
            </w:r>
            <w:r w:rsidRPr="006954BE">
              <w:rPr>
                <w:sz w:val="28"/>
              </w:rPr>
              <w:t xml:space="preserve"> нормативов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отчислений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13"/>
                <w:sz w:val="28"/>
              </w:rPr>
              <w:t xml:space="preserve"> </w:t>
            </w:r>
            <w:r w:rsidRPr="006954BE">
              <w:rPr>
                <w:sz w:val="28"/>
              </w:rPr>
              <w:t>местные бюджеты (по нормативам,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установленным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федеральным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законом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субъектов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-622,82498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79,6</w:t>
            </w:r>
          </w:p>
        </w:tc>
      </w:tr>
      <w:tr w:rsidR="006954BE" w:rsidRPr="006954BE" w:rsidTr="00384E5B">
        <w:trPr>
          <w:trHeight w:val="55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33,63400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296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before="2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Налог,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взимаемый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связи</w:t>
            </w:r>
            <w:r w:rsidRPr="006954BE">
              <w:rPr>
                <w:spacing w:val="-3"/>
                <w:sz w:val="28"/>
              </w:rPr>
              <w:t xml:space="preserve"> </w:t>
            </w:r>
            <w:proofErr w:type="gramStart"/>
            <w:r w:rsidRPr="006954BE">
              <w:rPr>
                <w:spacing w:val="-10"/>
                <w:sz w:val="28"/>
              </w:rPr>
              <w:t>с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before="48"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z w:val="28"/>
              </w:rPr>
              <w:t>соответствующему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321" w:lineRule="exact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платежу,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том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числе</w:t>
            </w:r>
            <w:r w:rsidRPr="006954BE">
              <w:rPr>
                <w:spacing w:val="-2"/>
                <w:sz w:val="28"/>
              </w:rPr>
              <w:t xml:space="preserve"> </w:t>
            </w:r>
            <w:proofErr w:type="gramStart"/>
            <w:r w:rsidRPr="006954BE">
              <w:rPr>
                <w:sz w:val="28"/>
              </w:rPr>
              <w:t>по</w:t>
            </w:r>
            <w:proofErr w:type="gramEnd"/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910,43933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94,4</w:t>
            </w:r>
          </w:p>
        </w:tc>
      </w:tr>
      <w:tr w:rsidR="006954BE" w:rsidRPr="006954BE" w:rsidTr="00916168">
        <w:trPr>
          <w:trHeight w:val="725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before="2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745,02633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2140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Государственная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пошлина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делам, рассматриваемым в судах общей юрисдикции,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мировыми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судьями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(за исключением Верховного Суда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276" w:lineRule="auto"/>
              <w:ind w:left="18" w:right="528"/>
              <w:rPr>
                <w:sz w:val="28"/>
              </w:rPr>
            </w:pPr>
            <w:r w:rsidRPr="006954BE">
              <w:rPr>
                <w:sz w:val="28"/>
              </w:rPr>
              <w:t>Российской Федерации) (государственная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пошлина,</w:t>
            </w:r>
          </w:p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уплачиваемая</w:t>
            </w:r>
            <w:proofErr w:type="gramEnd"/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при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обращении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10 575,41167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1009,3</w:t>
            </w:r>
          </w:p>
        </w:tc>
      </w:tr>
      <w:tr w:rsidR="006954BE" w:rsidRPr="006954BE" w:rsidTr="00384E5B">
        <w:trPr>
          <w:trHeight w:val="3333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Государственная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пошлина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делам, рассматриваемым в судах общей юрисдикции,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мировыми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судьями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(за исключением Верховного Суда</w:t>
            </w:r>
            <w:proofErr w:type="gramEnd"/>
          </w:p>
          <w:p w:rsidR="00916168" w:rsidRPr="006954BE" w:rsidRDefault="00916168" w:rsidP="00916168">
            <w:pPr>
              <w:pStyle w:val="TableParagraph"/>
              <w:spacing w:line="276" w:lineRule="auto"/>
              <w:ind w:left="18" w:right="528"/>
              <w:rPr>
                <w:sz w:val="28"/>
              </w:rPr>
            </w:pPr>
            <w:r w:rsidRPr="006954BE">
              <w:rPr>
                <w:sz w:val="28"/>
              </w:rPr>
              <w:t>Российской Федерации) (государственная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пошлина,</w:t>
            </w:r>
          </w:p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уплачиваемая</w:t>
            </w:r>
            <w:proofErr w:type="gramEnd"/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на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основании</w:t>
            </w:r>
            <w:r w:rsidRPr="006954BE">
              <w:rPr>
                <w:spacing w:val="-4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судебных</w:t>
            </w:r>
          </w:p>
          <w:p w:rsidR="00916168" w:rsidRPr="006954BE" w:rsidRDefault="00916168" w:rsidP="00916168">
            <w:pPr>
              <w:pStyle w:val="TableParagraph"/>
              <w:spacing w:line="370" w:lineRule="atLeast"/>
              <w:ind w:left="18"/>
              <w:rPr>
                <w:sz w:val="28"/>
              </w:rPr>
            </w:pPr>
            <w:r w:rsidRPr="006954BE">
              <w:rPr>
                <w:sz w:val="28"/>
              </w:rPr>
              <w:t>актов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по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результатам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рассмотрения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514,29133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4392,0</w:t>
            </w:r>
          </w:p>
        </w:tc>
      </w:tr>
      <w:tr w:rsidR="006954BE" w:rsidRPr="006954BE" w:rsidTr="00916168">
        <w:trPr>
          <w:trHeight w:val="65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3 253,29528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34,8</w:t>
            </w:r>
          </w:p>
        </w:tc>
      </w:tr>
      <w:tr w:rsidR="006954BE" w:rsidRPr="006954BE" w:rsidTr="00384E5B">
        <w:trPr>
          <w:trHeight w:val="37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before="2" w:line="276" w:lineRule="auto"/>
              <w:ind w:left="18" w:right="52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t>Доходы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от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сдачи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в</w:t>
            </w:r>
            <w:r w:rsidRPr="006954BE">
              <w:rPr>
                <w:spacing w:val="-4"/>
                <w:sz w:val="28"/>
              </w:rPr>
              <w:t xml:space="preserve"> </w:t>
            </w:r>
            <w:r w:rsidRPr="006954BE">
              <w:rPr>
                <w:sz w:val="28"/>
              </w:rPr>
              <w:t>аренду</w:t>
            </w:r>
            <w:r w:rsidRPr="006954BE">
              <w:rPr>
                <w:spacing w:val="-2"/>
                <w:sz w:val="28"/>
              </w:rPr>
              <w:t xml:space="preserve"> имущества,</w:t>
            </w:r>
            <w:r w:rsidRPr="006954BE"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округов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и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z w:val="28"/>
              </w:rPr>
              <w:lastRenderedPageBreak/>
              <w:t>созданных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ими учреждений (за исключением имущества</w:t>
            </w:r>
            <w:r w:rsidRPr="006954BE">
              <w:rPr>
                <w:spacing w:val="-12"/>
                <w:sz w:val="28"/>
              </w:rPr>
              <w:t xml:space="preserve"> </w:t>
            </w:r>
            <w:r w:rsidRPr="006954BE">
              <w:rPr>
                <w:sz w:val="28"/>
              </w:rPr>
              <w:t>муниципальных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бюджетных</w:t>
            </w:r>
            <w:proofErr w:type="gramEnd"/>
          </w:p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и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автономных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0,00326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20,4</w:t>
            </w:r>
          </w:p>
        </w:tc>
      </w:tr>
      <w:tr w:rsidR="006954BE" w:rsidRPr="006954BE" w:rsidTr="00384E5B">
        <w:trPr>
          <w:trHeight w:val="37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before="2" w:line="276" w:lineRule="auto"/>
              <w:ind w:left="18" w:right="528"/>
              <w:rPr>
                <w:sz w:val="28"/>
              </w:rPr>
            </w:pPr>
            <w:proofErr w:type="gramStart"/>
            <w:r w:rsidRPr="006954BE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14 529,28975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53,8</w:t>
            </w:r>
          </w:p>
        </w:tc>
      </w:tr>
      <w:tr w:rsidR="006954BE" w:rsidRPr="006954BE" w:rsidTr="00916168">
        <w:trPr>
          <w:trHeight w:val="1877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5 930,59565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83,0</w:t>
            </w:r>
          </w:p>
        </w:tc>
      </w:tr>
      <w:tr w:rsidR="006954BE" w:rsidRPr="006954BE" w:rsidTr="00384E5B">
        <w:trPr>
          <w:trHeight w:val="1480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258,18415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72,7</w:t>
            </w:r>
          </w:p>
        </w:tc>
      </w:tr>
      <w:tr w:rsidR="006954BE" w:rsidRPr="006954BE" w:rsidTr="00916168">
        <w:trPr>
          <w:trHeight w:val="2750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2844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-817,94656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36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54,61075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416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916168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17,95022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916168">
        <w:trPr>
          <w:trHeight w:val="77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1 730,57497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148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r w:rsidRPr="006954BE">
              <w:rPr>
                <w:sz w:val="28"/>
              </w:rPr>
              <w:t>Дотации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городских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округов на выравнивание бюджетной</w:t>
            </w:r>
          </w:p>
          <w:p w:rsidR="00916168" w:rsidRPr="006954BE" w:rsidRDefault="00916168" w:rsidP="00916168">
            <w:pPr>
              <w:pStyle w:val="TableParagraph"/>
              <w:spacing w:line="321" w:lineRule="exact"/>
              <w:ind w:left="18"/>
              <w:rPr>
                <w:sz w:val="28"/>
              </w:rPr>
            </w:pPr>
            <w:r w:rsidRPr="006954BE">
              <w:rPr>
                <w:sz w:val="28"/>
              </w:rPr>
              <w:t>обеспеченности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из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субъекта</w:t>
            </w:r>
          </w:p>
          <w:p w:rsidR="00916168" w:rsidRPr="006954BE" w:rsidRDefault="00916168" w:rsidP="00916168">
            <w:pPr>
              <w:pStyle w:val="TableParagraph"/>
              <w:spacing w:before="50"/>
              <w:ind w:left="18"/>
              <w:rPr>
                <w:sz w:val="28"/>
              </w:rPr>
            </w:pPr>
            <w:r w:rsidRPr="006954BE">
              <w:rPr>
                <w:sz w:val="28"/>
              </w:rPr>
              <w:t>Российской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2 037 240,28904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91,6</w:t>
            </w:r>
          </w:p>
        </w:tc>
      </w:tr>
      <w:tr w:rsidR="006954BE" w:rsidRPr="006954BE" w:rsidTr="00384E5B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r w:rsidRPr="006954BE">
              <w:rPr>
                <w:sz w:val="28"/>
              </w:rPr>
              <w:t>Дотации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z w:val="28"/>
              </w:rPr>
              <w:t>городских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z w:val="28"/>
              </w:rPr>
              <w:t>округов на поддержку мер по обеспечению</w:t>
            </w:r>
          </w:p>
          <w:p w:rsidR="00916168" w:rsidRPr="006954BE" w:rsidRDefault="00916168" w:rsidP="00916168">
            <w:pPr>
              <w:pStyle w:val="TableParagraph"/>
              <w:spacing w:before="1"/>
              <w:ind w:left="18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сбалансированности</w:t>
            </w:r>
            <w:r w:rsidRPr="006954BE">
              <w:rPr>
                <w:spacing w:val="1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r w:rsidRPr="006954BE"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916168" w:rsidRPr="006954BE" w:rsidRDefault="00916168" w:rsidP="00916168">
            <w:pPr>
              <w:pStyle w:val="TableParagraph"/>
              <w:spacing w:line="276" w:lineRule="auto"/>
              <w:ind w:left="18" w:right="183"/>
              <w:rPr>
                <w:sz w:val="28"/>
              </w:rPr>
            </w:pPr>
            <w:r w:rsidRPr="006954BE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6954BE">
              <w:rPr>
                <w:sz w:val="28"/>
              </w:rPr>
              <w:t>софинансирования</w:t>
            </w:r>
            <w:proofErr w:type="spellEnd"/>
            <w:r w:rsidRPr="006954BE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Субсидии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городских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округов</w:t>
            </w:r>
          </w:p>
          <w:p w:rsidR="00916168" w:rsidRPr="006954BE" w:rsidRDefault="00916168" w:rsidP="00916168">
            <w:pPr>
              <w:pStyle w:val="TableParagraph"/>
              <w:spacing w:before="2"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организацию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бесплатного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горячего</w:t>
            </w:r>
            <w:r w:rsidRPr="006954BE">
              <w:rPr>
                <w:sz w:val="28"/>
              </w:rPr>
              <w:t xml:space="preserve"> питания</w:t>
            </w:r>
            <w:r w:rsidRPr="006954BE">
              <w:rPr>
                <w:spacing w:val="-18"/>
                <w:sz w:val="28"/>
              </w:rPr>
              <w:t xml:space="preserve"> </w:t>
            </w:r>
            <w:proofErr w:type="gramStart"/>
            <w:r w:rsidRPr="006954BE">
              <w:rPr>
                <w:sz w:val="28"/>
              </w:rPr>
              <w:t>обучающихся</w:t>
            </w:r>
            <w:proofErr w:type="gramEnd"/>
            <w:r w:rsidRPr="006954BE">
              <w:rPr>
                <w:sz w:val="28"/>
              </w:rPr>
              <w:t>,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916168" w:rsidRPr="006954BE" w:rsidRDefault="00916168" w:rsidP="00916168">
            <w:pPr>
              <w:pStyle w:val="TableParagraph"/>
              <w:spacing w:before="47"/>
              <w:ind w:left="18"/>
              <w:rPr>
                <w:sz w:val="28"/>
              </w:rPr>
            </w:pPr>
            <w:r w:rsidRPr="006954BE">
              <w:rPr>
                <w:sz w:val="28"/>
              </w:rPr>
              <w:t>образовательных</w:t>
            </w:r>
            <w:r w:rsidRPr="006954BE">
              <w:rPr>
                <w:spacing w:val="-10"/>
                <w:sz w:val="28"/>
              </w:rPr>
              <w:t xml:space="preserve"> </w:t>
            </w:r>
            <w:proofErr w:type="gramStart"/>
            <w:r w:rsidRPr="006954BE"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19 917,98028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19 917,98028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Субсидии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городских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округов</w:t>
            </w:r>
          </w:p>
          <w:p w:rsidR="00916168" w:rsidRPr="006954BE" w:rsidRDefault="00916168" w:rsidP="00916168">
            <w:pPr>
              <w:pStyle w:val="TableParagraph"/>
              <w:spacing w:before="47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z w:val="28"/>
              </w:rPr>
              <w:t>поддержку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отрасли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6 311,53789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96,9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74 250,00000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4 049,99801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916168">
        <w:trPr>
          <w:trHeight w:val="2106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proofErr w:type="gramStart"/>
            <w:r w:rsidRPr="006954BE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</w:p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10 694,70634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</w:p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10 694,70634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3681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№ 80-РЗ)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</w:p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</w:p>
          <w:p w:rsidR="00916168" w:rsidRPr="006954BE" w:rsidRDefault="00916168" w:rsidP="00384E5B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133 422,13750</w:t>
            </w:r>
          </w:p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214 743,94900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  <w:r w:rsidRPr="006954BE">
              <w:rPr>
                <w:sz w:val="28"/>
                <w:szCs w:val="28"/>
              </w:rPr>
              <w:lastRenderedPageBreak/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lastRenderedPageBreak/>
              <w:t>20 896,06400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lastRenderedPageBreak/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16 479,40000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741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703,08000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  <w:tr w:rsidR="006954BE" w:rsidRPr="006954BE" w:rsidTr="00384E5B">
        <w:trPr>
          <w:trHeight w:val="5184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</w:rPr>
              <w:t>Межбюджетные</w:t>
            </w:r>
            <w:r w:rsidRPr="006954BE">
              <w:rPr>
                <w:spacing w:val="-9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трансферты,</w:t>
            </w:r>
          </w:p>
          <w:p w:rsidR="00916168" w:rsidRPr="006954BE" w:rsidRDefault="00916168" w:rsidP="00916168">
            <w:pPr>
              <w:pStyle w:val="TableParagraph"/>
              <w:spacing w:before="47" w:line="276" w:lineRule="auto"/>
              <w:ind w:left="18" w:right="528"/>
              <w:rPr>
                <w:sz w:val="28"/>
              </w:rPr>
            </w:pPr>
            <w:r w:rsidRPr="006954BE">
              <w:rPr>
                <w:sz w:val="28"/>
              </w:rPr>
              <w:t>передаваемые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бюджетам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916168" w:rsidRPr="006954BE" w:rsidRDefault="00916168" w:rsidP="00916168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6954BE">
              <w:rPr>
                <w:sz w:val="28"/>
              </w:rPr>
              <w:t>начального общего образования, образовательные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программы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916168" w:rsidRPr="006954BE" w:rsidRDefault="00916168" w:rsidP="00916168">
            <w:pPr>
              <w:pStyle w:val="TableParagraph"/>
              <w:ind w:left="18"/>
              <w:jc w:val="both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24 334,00061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24 334,00061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1125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/>
              <w:rPr>
                <w:sz w:val="28"/>
              </w:rPr>
            </w:pPr>
            <w:r w:rsidRPr="006954BE">
              <w:rPr>
                <w:sz w:val="28"/>
                <w:szCs w:val="28"/>
              </w:rPr>
              <w:t>Межбюджетные трансферты,                                                                   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3 368,98000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2 576,50000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76,5</w:t>
            </w:r>
          </w:p>
        </w:tc>
      </w:tr>
      <w:tr w:rsidR="006954BE" w:rsidRPr="006954BE" w:rsidTr="00384E5B">
        <w:trPr>
          <w:trHeight w:val="1125"/>
        </w:trPr>
        <w:tc>
          <w:tcPr>
            <w:tcW w:w="5072" w:type="dxa"/>
          </w:tcPr>
          <w:p w:rsidR="00916168" w:rsidRPr="006954BE" w:rsidRDefault="00916168" w:rsidP="00916168">
            <w:pPr>
              <w:ind w:left="18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8 062,09900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8 062,09900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100,0</w:t>
            </w:r>
          </w:p>
        </w:tc>
      </w:tr>
      <w:tr w:rsidR="006954BE" w:rsidRPr="006954BE" w:rsidTr="00384E5B">
        <w:trPr>
          <w:trHeight w:val="1125"/>
        </w:trPr>
        <w:tc>
          <w:tcPr>
            <w:tcW w:w="5072" w:type="dxa"/>
          </w:tcPr>
          <w:p w:rsidR="00916168" w:rsidRPr="006954BE" w:rsidRDefault="00916168" w:rsidP="00916168">
            <w:pPr>
              <w:pStyle w:val="TableParagraph"/>
              <w:ind w:left="18" w:hanging="142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916168" w:rsidRPr="006954BE" w:rsidRDefault="00916168" w:rsidP="00384E5B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6168" w:rsidRPr="006954BE" w:rsidRDefault="00916168" w:rsidP="00384E5B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839,45959</w:t>
            </w:r>
          </w:p>
        </w:tc>
        <w:tc>
          <w:tcPr>
            <w:tcW w:w="1241" w:type="dxa"/>
            <w:vAlign w:val="center"/>
          </w:tcPr>
          <w:p w:rsidR="00916168" w:rsidRPr="006954BE" w:rsidRDefault="00916168" w:rsidP="00384E5B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-</w:t>
            </w:r>
          </w:p>
        </w:tc>
      </w:tr>
    </w:tbl>
    <w:p w:rsidR="00703932" w:rsidRPr="006954BE" w:rsidRDefault="00703932">
      <w:pPr>
        <w:ind w:left="874"/>
        <w:rPr>
          <w:b/>
          <w:sz w:val="28"/>
        </w:rPr>
      </w:pPr>
    </w:p>
    <w:p w:rsidR="00916168" w:rsidRPr="006954BE" w:rsidRDefault="00916168">
      <w:pPr>
        <w:ind w:left="874"/>
        <w:rPr>
          <w:b/>
          <w:sz w:val="28"/>
        </w:rPr>
      </w:pPr>
    </w:p>
    <w:p w:rsidR="00561D2E" w:rsidRPr="006954BE" w:rsidRDefault="00E91666">
      <w:pPr>
        <w:ind w:left="874"/>
        <w:rPr>
          <w:b/>
          <w:sz w:val="28"/>
        </w:rPr>
      </w:pPr>
      <w:r w:rsidRPr="006954BE">
        <w:rPr>
          <w:b/>
          <w:sz w:val="28"/>
        </w:rPr>
        <w:t>Расходы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="008543DA" w:rsidRPr="006954BE">
        <w:rPr>
          <w:b/>
          <w:sz w:val="28"/>
        </w:rPr>
        <w:t>Горловка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4"/>
          <w:sz w:val="28"/>
        </w:rPr>
        <w:t xml:space="preserve"> </w:t>
      </w:r>
      <w:r w:rsidR="008518A9" w:rsidRPr="006954BE">
        <w:rPr>
          <w:b/>
          <w:sz w:val="28"/>
        </w:rPr>
        <w:t>ноября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561D2E" w:rsidRPr="006954BE" w:rsidRDefault="00E91666">
      <w:pPr>
        <w:pStyle w:val="a3"/>
        <w:spacing w:before="163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p w:rsidR="00561D2E" w:rsidRPr="006954B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6954BE" w:rsidRPr="006954BE" w:rsidTr="00677B59">
        <w:trPr>
          <w:trHeight w:val="1288"/>
        </w:trPr>
        <w:tc>
          <w:tcPr>
            <w:tcW w:w="4549" w:type="dxa"/>
          </w:tcPr>
          <w:p w:rsidR="00561D2E" w:rsidRPr="006954BE" w:rsidRDefault="0039553F">
            <w:pPr>
              <w:pStyle w:val="TableParagraph"/>
              <w:spacing w:before="163"/>
              <w:rPr>
                <w:i/>
                <w:sz w:val="28"/>
              </w:rPr>
            </w:pPr>
            <w:r w:rsidRPr="006954BE">
              <w:rPr>
                <w:i/>
                <w:sz w:val="28"/>
              </w:rPr>
              <w:t xml:space="preserve"> </w:t>
            </w:r>
          </w:p>
          <w:p w:rsidR="00561D2E" w:rsidRPr="006954B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 w:rsidRPr="006954BE">
              <w:rPr>
                <w:spacing w:val="-2"/>
                <w:sz w:val="28"/>
              </w:rPr>
              <w:t>Наименование</w:t>
            </w:r>
          </w:p>
          <w:p w:rsidR="00BA7754" w:rsidRPr="006954BE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Pr="006954B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954BE">
              <w:rPr>
                <w:sz w:val="28"/>
              </w:rPr>
              <w:t>Уточненный план</w:t>
            </w:r>
            <w:r w:rsidR="00E91666" w:rsidRPr="006954BE">
              <w:rPr>
                <w:spacing w:val="-18"/>
                <w:sz w:val="28"/>
              </w:rPr>
              <w:t xml:space="preserve"> </w:t>
            </w:r>
            <w:r w:rsidR="00E91666" w:rsidRPr="006954BE">
              <w:rPr>
                <w:sz w:val="28"/>
              </w:rPr>
              <w:t xml:space="preserve">на 2024 год, тыс. </w:t>
            </w:r>
            <w:r w:rsidR="00E91666" w:rsidRPr="006954BE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Pr="006954B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Исполнено</w:t>
            </w:r>
            <w:r w:rsidRPr="006954BE">
              <w:rPr>
                <w:spacing w:val="40"/>
                <w:sz w:val="28"/>
              </w:rPr>
              <w:t xml:space="preserve"> </w:t>
            </w:r>
            <w:r w:rsidRPr="006954BE">
              <w:rPr>
                <w:sz w:val="28"/>
              </w:rPr>
              <w:t>на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01.</w:t>
            </w:r>
            <w:r w:rsidR="006D7AA0" w:rsidRPr="006954BE">
              <w:rPr>
                <w:sz w:val="28"/>
              </w:rPr>
              <w:t>1</w:t>
            </w:r>
            <w:r w:rsidR="008518A9" w:rsidRPr="006954BE">
              <w:rPr>
                <w:sz w:val="28"/>
              </w:rPr>
              <w:t>1</w:t>
            </w:r>
            <w:r w:rsidRPr="006954BE">
              <w:rPr>
                <w:sz w:val="28"/>
              </w:rPr>
              <w:t>.2024</w:t>
            </w:r>
          </w:p>
          <w:p w:rsidR="00561D2E" w:rsidRPr="006954B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 w:rsidRPr="006954BE">
              <w:rPr>
                <w:spacing w:val="-4"/>
                <w:sz w:val="28"/>
              </w:rPr>
              <w:t xml:space="preserve">года, </w:t>
            </w:r>
            <w:r w:rsidRPr="006954BE">
              <w:rPr>
                <w:sz w:val="28"/>
              </w:rPr>
              <w:t>тыс.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Pr="006954B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 w:rsidRPr="006954BE">
              <w:rPr>
                <w:spacing w:val="-10"/>
                <w:sz w:val="28"/>
              </w:rPr>
              <w:t>%</w:t>
            </w:r>
          </w:p>
          <w:p w:rsidR="00561D2E" w:rsidRPr="006954B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исполнения плана</w:t>
            </w:r>
          </w:p>
        </w:tc>
      </w:tr>
      <w:tr w:rsidR="006954BE" w:rsidRPr="006954BE" w:rsidTr="00677B59">
        <w:trPr>
          <w:trHeight w:val="614"/>
        </w:trPr>
        <w:tc>
          <w:tcPr>
            <w:tcW w:w="4549" w:type="dxa"/>
          </w:tcPr>
          <w:p w:rsidR="008518A9" w:rsidRPr="006954BE" w:rsidRDefault="008518A9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6954BE">
              <w:rPr>
                <w:b/>
                <w:sz w:val="28"/>
              </w:rPr>
              <w:t>Расходы</w:t>
            </w:r>
            <w:r w:rsidRPr="006954BE">
              <w:rPr>
                <w:b/>
                <w:spacing w:val="-8"/>
                <w:sz w:val="28"/>
              </w:rPr>
              <w:t xml:space="preserve"> </w:t>
            </w:r>
            <w:r w:rsidRPr="006954BE">
              <w:rPr>
                <w:b/>
                <w:sz w:val="28"/>
              </w:rPr>
              <w:t>бюджета</w:t>
            </w:r>
            <w:r w:rsidRPr="006954BE">
              <w:rPr>
                <w:b/>
                <w:spacing w:val="-1"/>
                <w:sz w:val="28"/>
              </w:rPr>
              <w:t xml:space="preserve"> </w:t>
            </w:r>
            <w:r w:rsidRPr="006954BE">
              <w:rPr>
                <w:b/>
                <w:sz w:val="28"/>
              </w:rPr>
              <w:t>-</w:t>
            </w:r>
            <w:r w:rsidRPr="006954BE">
              <w:rPr>
                <w:b/>
                <w:spacing w:val="-5"/>
                <w:sz w:val="28"/>
              </w:rPr>
              <w:t xml:space="preserve"> </w:t>
            </w:r>
            <w:r w:rsidRPr="006954BE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b/>
                <w:bCs/>
                <w:sz w:val="28"/>
                <w:szCs w:val="28"/>
              </w:rPr>
            </w:pPr>
            <w:r w:rsidRPr="006954BE">
              <w:rPr>
                <w:b/>
                <w:bCs/>
                <w:sz w:val="28"/>
                <w:szCs w:val="28"/>
              </w:rPr>
              <w:t>3 339 372,38239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b/>
                <w:bCs/>
                <w:sz w:val="28"/>
                <w:szCs w:val="28"/>
              </w:rPr>
            </w:pPr>
            <w:r w:rsidRPr="006954BE">
              <w:rPr>
                <w:b/>
                <w:bCs/>
                <w:sz w:val="28"/>
                <w:szCs w:val="28"/>
              </w:rPr>
              <w:t>2 229 379,68603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b/>
                <w:bCs/>
                <w:sz w:val="28"/>
                <w:szCs w:val="28"/>
              </w:rPr>
            </w:pPr>
            <w:r w:rsidRPr="006954BE">
              <w:rPr>
                <w:b/>
                <w:bCs/>
                <w:sz w:val="28"/>
                <w:szCs w:val="28"/>
              </w:rPr>
              <w:t>66,8</w:t>
            </w:r>
          </w:p>
        </w:tc>
      </w:tr>
      <w:tr w:rsidR="006954BE" w:rsidRPr="006954BE" w:rsidTr="00677B59">
        <w:trPr>
          <w:trHeight w:val="614"/>
        </w:trPr>
        <w:tc>
          <w:tcPr>
            <w:tcW w:w="4549" w:type="dxa"/>
          </w:tcPr>
          <w:p w:rsidR="008518A9" w:rsidRPr="006954BE" w:rsidRDefault="008518A9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Общегосударственные</w:t>
            </w:r>
            <w:r w:rsidRPr="006954BE">
              <w:rPr>
                <w:spacing w:val="20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392 832,30561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268 701,19257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68,4</w:t>
            </w:r>
          </w:p>
        </w:tc>
      </w:tr>
      <w:tr w:rsidR="006954BE" w:rsidRPr="006954BE" w:rsidTr="009D3D5F">
        <w:trPr>
          <w:trHeight w:val="615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 w:rsidRPr="006954BE">
              <w:rPr>
                <w:sz w:val="28"/>
              </w:rPr>
              <w:t>Национальная</w:t>
            </w:r>
            <w:r w:rsidRPr="006954BE">
              <w:rPr>
                <w:spacing w:val="-14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</w:tr>
      <w:tr w:rsidR="006954BE" w:rsidRPr="006954BE" w:rsidTr="004236ED">
        <w:trPr>
          <w:trHeight w:val="642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line="322" w:lineRule="exact"/>
              <w:rPr>
                <w:sz w:val="28"/>
              </w:rPr>
            </w:pPr>
            <w:r w:rsidRPr="006954BE">
              <w:rPr>
                <w:sz w:val="28"/>
              </w:rPr>
              <w:t>Национальная безопасность и правоохранительная</w:t>
            </w:r>
            <w:r w:rsidRPr="006954BE">
              <w:rPr>
                <w:spacing w:val="-18"/>
                <w:sz w:val="28"/>
              </w:rPr>
              <w:t xml:space="preserve"> </w:t>
            </w:r>
            <w:r w:rsidRPr="006954BE"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</w:tr>
      <w:tr w:rsidR="006954BE" w:rsidRPr="006954BE" w:rsidTr="00677B59">
        <w:trPr>
          <w:trHeight w:val="615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 w:rsidRPr="006954BE">
              <w:rPr>
                <w:sz w:val="28"/>
              </w:rPr>
              <w:t>Национальная</w:t>
            </w:r>
            <w:r w:rsidRPr="006954BE">
              <w:rPr>
                <w:spacing w:val="-11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358 367,46016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198 556,39392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55,4</w:t>
            </w:r>
          </w:p>
        </w:tc>
      </w:tr>
      <w:tr w:rsidR="006954BE" w:rsidRPr="006954BE" w:rsidTr="00677B59">
        <w:trPr>
          <w:trHeight w:val="614"/>
        </w:trPr>
        <w:tc>
          <w:tcPr>
            <w:tcW w:w="4549" w:type="dxa"/>
          </w:tcPr>
          <w:p w:rsidR="008518A9" w:rsidRPr="006954BE" w:rsidRDefault="008518A9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6954BE">
              <w:rPr>
                <w:sz w:val="28"/>
              </w:rPr>
              <w:t>Жилищно-коммунальное</w:t>
            </w:r>
            <w:r w:rsidRPr="006954BE">
              <w:rPr>
                <w:spacing w:val="-17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341 178,07353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114 775,43773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33,6</w:t>
            </w:r>
          </w:p>
        </w:tc>
      </w:tr>
      <w:tr w:rsidR="006954BE" w:rsidRPr="006954BE" w:rsidTr="004236ED">
        <w:trPr>
          <w:trHeight w:val="614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6954BE">
              <w:rPr>
                <w:sz w:val="28"/>
              </w:rPr>
              <w:t>Охрана</w:t>
            </w:r>
            <w:r w:rsidRPr="006954BE">
              <w:rPr>
                <w:spacing w:val="-10"/>
                <w:sz w:val="28"/>
              </w:rPr>
              <w:t xml:space="preserve"> </w:t>
            </w:r>
            <w:r w:rsidRPr="006954BE">
              <w:rPr>
                <w:sz w:val="28"/>
              </w:rPr>
              <w:t>окружающей</w:t>
            </w:r>
            <w:r w:rsidRPr="006954BE">
              <w:rPr>
                <w:spacing w:val="-6"/>
                <w:sz w:val="28"/>
              </w:rPr>
              <w:t xml:space="preserve"> </w:t>
            </w:r>
            <w:r w:rsidRPr="006954BE"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</w:tr>
      <w:tr w:rsidR="006954BE" w:rsidRPr="006954BE" w:rsidTr="00677B59">
        <w:trPr>
          <w:trHeight w:val="616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1 887 509,43926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1 394 861,05909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73,9</w:t>
            </w:r>
          </w:p>
        </w:tc>
      </w:tr>
      <w:tr w:rsidR="006954BE" w:rsidRPr="006954BE" w:rsidTr="00677B59">
        <w:trPr>
          <w:trHeight w:val="614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6954BE">
              <w:rPr>
                <w:sz w:val="28"/>
              </w:rPr>
              <w:t>Культура,</w:t>
            </w:r>
            <w:r w:rsidRPr="006954BE">
              <w:rPr>
                <w:spacing w:val="-5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250 409,34091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185 908,89986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74,2</w:t>
            </w:r>
          </w:p>
        </w:tc>
      </w:tr>
      <w:tr w:rsidR="006954BE" w:rsidRPr="006954BE" w:rsidTr="004236ED">
        <w:trPr>
          <w:trHeight w:val="616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 w:rsidRPr="006954BE"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-</w:t>
            </w:r>
          </w:p>
        </w:tc>
      </w:tr>
      <w:tr w:rsidR="006954BE" w:rsidRPr="006954BE" w:rsidTr="00677B59">
        <w:trPr>
          <w:trHeight w:val="613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6954BE">
              <w:rPr>
                <w:sz w:val="28"/>
              </w:rPr>
              <w:t>Социальная</w:t>
            </w:r>
            <w:r w:rsidRPr="006954BE">
              <w:rPr>
                <w:spacing w:val="-8"/>
                <w:sz w:val="28"/>
              </w:rPr>
              <w:t xml:space="preserve"> </w:t>
            </w:r>
            <w:r w:rsidRPr="006954BE"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33 599,60375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13 955,91549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41,5</w:t>
            </w:r>
          </w:p>
        </w:tc>
      </w:tr>
      <w:tr w:rsidR="006954BE" w:rsidRPr="006954BE" w:rsidTr="00677B59">
        <w:trPr>
          <w:trHeight w:val="616"/>
        </w:trPr>
        <w:tc>
          <w:tcPr>
            <w:tcW w:w="4549" w:type="dxa"/>
          </w:tcPr>
          <w:p w:rsidR="008518A9" w:rsidRPr="006954BE" w:rsidRDefault="008518A9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 w:rsidRPr="006954BE">
              <w:rPr>
                <w:sz w:val="28"/>
              </w:rPr>
              <w:t>Физическая</w:t>
            </w:r>
            <w:r w:rsidRPr="006954BE">
              <w:rPr>
                <w:spacing w:val="-7"/>
                <w:sz w:val="28"/>
              </w:rPr>
              <w:t xml:space="preserve"> </w:t>
            </w:r>
            <w:r w:rsidRPr="006954BE">
              <w:rPr>
                <w:sz w:val="28"/>
              </w:rPr>
              <w:t>культура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z w:val="28"/>
              </w:rPr>
              <w:t>и</w:t>
            </w:r>
            <w:r w:rsidRPr="006954BE">
              <w:rPr>
                <w:spacing w:val="-3"/>
                <w:sz w:val="28"/>
              </w:rPr>
              <w:t xml:space="preserve"> </w:t>
            </w:r>
            <w:r w:rsidRPr="006954BE"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75 476,15917</w:t>
            </w:r>
          </w:p>
        </w:tc>
        <w:tc>
          <w:tcPr>
            <w:tcW w:w="2034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52 620,78737</w:t>
            </w:r>
          </w:p>
        </w:tc>
        <w:tc>
          <w:tcPr>
            <w:tcW w:w="1559" w:type="dxa"/>
            <w:vAlign w:val="center"/>
          </w:tcPr>
          <w:p w:rsidR="008518A9" w:rsidRPr="006954BE" w:rsidRDefault="008518A9">
            <w:pPr>
              <w:jc w:val="center"/>
              <w:rPr>
                <w:sz w:val="28"/>
                <w:szCs w:val="28"/>
              </w:rPr>
            </w:pPr>
            <w:r w:rsidRPr="006954BE">
              <w:rPr>
                <w:sz w:val="28"/>
                <w:szCs w:val="28"/>
              </w:rPr>
              <w:t>69,7</w:t>
            </w:r>
          </w:p>
        </w:tc>
      </w:tr>
    </w:tbl>
    <w:p w:rsidR="00561D2E" w:rsidRPr="006954BE" w:rsidRDefault="00561D2E">
      <w:pPr>
        <w:jc w:val="center"/>
        <w:rPr>
          <w:sz w:val="28"/>
        </w:rPr>
        <w:sectPr w:rsidR="00561D2E" w:rsidRPr="006954B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spacing w:before="160"/>
        <w:rPr>
          <w:i/>
          <w:sz w:val="24"/>
        </w:rPr>
      </w:pPr>
    </w:p>
    <w:p w:rsidR="00561D2E" w:rsidRPr="006954BE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иректор</w:t>
      </w:r>
      <w:r w:rsidRPr="006954BE">
        <w:rPr>
          <w:sz w:val="28"/>
          <w:szCs w:val="28"/>
        </w:rPr>
        <w:t xml:space="preserve"> </w:t>
      </w:r>
      <w:r w:rsidR="007607A2"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епартамента</w:t>
      </w:r>
      <w:r w:rsidR="00E91666" w:rsidRPr="006954BE">
        <w:rPr>
          <w:spacing w:val="-3"/>
          <w:sz w:val="28"/>
          <w:szCs w:val="28"/>
        </w:rPr>
        <w:t xml:space="preserve"> </w:t>
      </w:r>
      <w:r w:rsidR="00E91666" w:rsidRPr="006954BE">
        <w:rPr>
          <w:spacing w:val="-2"/>
          <w:sz w:val="28"/>
          <w:szCs w:val="28"/>
        </w:rPr>
        <w:t>финансов</w:t>
      </w:r>
      <w:r w:rsidR="00E91666" w:rsidRPr="006954BE">
        <w:rPr>
          <w:sz w:val="28"/>
          <w:szCs w:val="28"/>
        </w:rPr>
        <w:tab/>
      </w:r>
      <w:r w:rsidRPr="006954BE">
        <w:rPr>
          <w:sz w:val="28"/>
          <w:szCs w:val="28"/>
        </w:rPr>
        <w:t xml:space="preserve">       </w:t>
      </w:r>
      <w:proofErr w:type="spellStart"/>
      <w:r w:rsidRPr="006954BE">
        <w:rPr>
          <w:sz w:val="28"/>
          <w:szCs w:val="28"/>
        </w:rPr>
        <w:t>О.В.Масыкина</w:t>
      </w:r>
      <w:proofErr w:type="spellEnd"/>
    </w:p>
    <w:sectPr w:rsidR="00561D2E" w:rsidRPr="006954BE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124488"/>
    <w:rsid w:val="00126593"/>
    <w:rsid w:val="002671BB"/>
    <w:rsid w:val="0029429E"/>
    <w:rsid w:val="002E29B6"/>
    <w:rsid w:val="0039553F"/>
    <w:rsid w:val="003B2DA3"/>
    <w:rsid w:val="00424D98"/>
    <w:rsid w:val="0047763E"/>
    <w:rsid w:val="00494039"/>
    <w:rsid w:val="00555517"/>
    <w:rsid w:val="00561D2E"/>
    <w:rsid w:val="00596817"/>
    <w:rsid w:val="006556AA"/>
    <w:rsid w:val="00677B59"/>
    <w:rsid w:val="006954BE"/>
    <w:rsid w:val="006972AC"/>
    <w:rsid w:val="006D7AA0"/>
    <w:rsid w:val="006F6C4D"/>
    <w:rsid w:val="00703932"/>
    <w:rsid w:val="00712718"/>
    <w:rsid w:val="007443E9"/>
    <w:rsid w:val="007607A2"/>
    <w:rsid w:val="00786EE7"/>
    <w:rsid w:val="008518A9"/>
    <w:rsid w:val="008543DA"/>
    <w:rsid w:val="00916168"/>
    <w:rsid w:val="00921C25"/>
    <w:rsid w:val="009C607C"/>
    <w:rsid w:val="009D3D5F"/>
    <w:rsid w:val="00A16984"/>
    <w:rsid w:val="00A71267"/>
    <w:rsid w:val="00AA4A2D"/>
    <w:rsid w:val="00AB7465"/>
    <w:rsid w:val="00B11185"/>
    <w:rsid w:val="00B214F0"/>
    <w:rsid w:val="00B92BAE"/>
    <w:rsid w:val="00BA7754"/>
    <w:rsid w:val="00BC3F3B"/>
    <w:rsid w:val="00BF44A7"/>
    <w:rsid w:val="00CE5F3E"/>
    <w:rsid w:val="00CF3D04"/>
    <w:rsid w:val="00D14BB0"/>
    <w:rsid w:val="00D97805"/>
    <w:rsid w:val="00DE3AA0"/>
    <w:rsid w:val="00E26A63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67F0-0A20-493F-A0FD-02B4673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46</cp:revision>
  <cp:lastPrinted>2024-11-14T14:01:00Z</cp:lastPrinted>
  <dcterms:created xsi:type="dcterms:W3CDTF">2024-04-04T05:49:00Z</dcterms:created>
  <dcterms:modified xsi:type="dcterms:W3CDTF">2024-11-14T14:04:00Z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